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61" w:rsidRPr="00C73A9C" w:rsidRDefault="00F47585">
      <w:pPr>
        <w:rPr>
          <w:b/>
          <w:sz w:val="44"/>
          <w:szCs w:val="44"/>
        </w:rPr>
      </w:pPr>
      <w:r>
        <w:rPr>
          <w:b/>
          <w:sz w:val="44"/>
          <w:szCs w:val="44"/>
        </w:rPr>
        <w:t>Fundar</w:t>
      </w:r>
      <w:bookmarkStart w:id="0" w:name="_GoBack"/>
      <w:bookmarkEnd w:id="0"/>
      <w:r w:rsidR="00ED1778">
        <w:rPr>
          <w:b/>
          <w:sz w:val="44"/>
          <w:szCs w:val="44"/>
        </w:rPr>
        <w:t>gerð stjórnar</w:t>
      </w:r>
      <w:r w:rsidR="00C73A9C" w:rsidRPr="00C73A9C">
        <w:rPr>
          <w:b/>
          <w:sz w:val="44"/>
          <w:szCs w:val="44"/>
        </w:rPr>
        <w:t xml:space="preserve"> 10. </w:t>
      </w:r>
      <w:r w:rsidR="008D67C5">
        <w:rPr>
          <w:b/>
          <w:sz w:val="44"/>
          <w:szCs w:val="44"/>
        </w:rPr>
        <w:t>f</w:t>
      </w:r>
      <w:r w:rsidR="00C73A9C" w:rsidRPr="00C73A9C">
        <w:rPr>
          <w:b/>
          <w:sz w:val="44"/>
          <w:szCs w:val="44"/>
        </w:rPr>
        <w:t>ebrúar 2017</w:t>
      </w:r>
    </w:p>
    <w:p w:rsidR="00C73A9C" w:rsidRDefault="00C73A9C"/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 xml:space="preserve">Fundur settur kl. 10.00 </w:t>
      </w:r>
    </w:p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>Mættir:</w:t>
      </w:r>
    </w:p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>Gísli Garðarsson, Kristín Dagbjartsdóttir, Guðmundur Karl Þorbjörnsson, Jónína Haraldsdóttir.</w:t>
      </w:r>
    </w:p>
    <w:p w:rsidR="00C73A9C" w:rsidRPr="00C73A9C" w:rsidRDefault="00C73A9C">
      <w:pPr>
        <w:rPr>
          <w:sz w:val="32"/>
          <w:szCs w:val="32"/>
        </w:rPr>
      </w:pPr>
    </w:p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>Fundarefni:</w:t>
      </w:r>
    </w:p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>Undirbúningur fyrir aðalfund.</w:t>
      </w:r>
    </w:p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>Rætt um sameiginlegan vorfund með Selfyssingum.</w:t>
      </w:r>
    </w:p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>Rætt við Gísla Pál Pálsson um að koma í fræðslu og spjall miðvikudaginn 22. mars 2017</w:t>
      </w:r>
    </w:p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>Rætt  við Njörð Sigurðsson um að koma í fræðslu og spjall miðvikudaginn 1. mars 2017.</w:t>
      </w:r>
    </w:p>
    <w:p w:rsidR="00C73A9C" w:rsidRPr="00C73A9C" w:rsidRDefault="00C73A9C">
      <w:pPr>
        <w:rPr>
          <w:sz w:val="32"/>
          <w:szCs w:val="32"/>
        </w:rPr>
      </w:pPr>
    </w:p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>Fleira ekki tekið fyrir og fundi slitið kl. 12.00</w:t>
      </w:r>
    </w:p>
    <w:p w:rsidR="00C73A9C" w:rsidRPr="00C73A9C" w:rsidRDefault="00C73A9C">
      <w:pPr>
        <w:rPr>
          <w:sz w:val="32"/>
          <w:szCs w:val="32"/>
        </w:rPr>
      </w:pPr>
    </w:p>
    <w:p w:rsidR="00C73A9C" w:rsidRPr="00C73A9C" w:rsidRDefault="00C73A9C">
      <w:pPr>
        <w:rPr>
          <w:sz w:val="32"/>
          <w:szCs w:val="32"/>
        </w:rPr>
      </w:pPr>
      <w:r w:rsidRPr="00C73A9C">
        <w:rPr>
          <w:sz w:val="32"/>
          <w:szCs w:val="32"/>
        </w:rPr>
        <w:t>Jónína Haraldsdóttir ritari FEBH</w:t>
      </w:r>
    </w:p>
    <w:sectPr w:rsidR="00C73A9C" w:rsidRPr="00C73A9C" w:rsidSect="00891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73A9C"/>
    <w:rsid w:val="00891327"/>
    <w:rsid w:val="008D67C5"/>
    <w:rsid w:val="00A34661"/>
    <w:rsid w:val="00A63D94"/>
    <w:rsid w:val="00C73A9C"/>
    <w:rsid w:val="00ED1778"/>
    <w:rsid w:val="00F4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2017-02-15T19:34:00Z</dcterms:created>
  <dcterms:modified xsi:type="dcterms:W3CDTF">2017-02-15T19:34:00Z</dcterms:modified>
</cp:coreProperties>
</file>